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06" w:rsidRDefault="00782106" w:rsidP="00782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трудоустройства</w:t>
      </w:r>
      <w:r w:rsidRPr="005F64CA">
        <w:rPr>
          <w:b/>
          <w:sz w:val="28"/>
          <w:szCs w:val="28"/>
        </w:rPr>
        <w:t xml:space="preserve"> выпускников</w:t>
      </w:r>
      <w:r>
        <w:rPr>
          <w:b/>
          <w:sz w:val="28"/>
          <w:szCs w:val="28"/>
        </w:rPr>
        <w:t xml:space="preserve"> 2018 года</w:t>
      </w:r>
      <w:r w:rsidRPr="005F64CA">
        <w:rPr>
          <w:b/>
          <w:sz w:val="28"/>
          <w:szCs w:val="28"/>
        </w:rPr>
        <w:t xml:space="preserve"> очной</w:t>
      </w:r>
      <w:r w:rsidRPr="00364B98">
        <w:rPr>
          <w:b/>
          <w:sz w:val="28"/>
          <w:szCs w:val="28"/>
        </w:rPr>
        <w:t xml:space="preserve"> формы</w:t>
      </w:r>
      <w:r w:rsidRPr="005F64CA">
        <w:rPr>
          <w:b/>
          <w:sz w:val="28"/>
          <w:szCs w:val="28"/>
        </w:rPr>
        <w:t xml:space="preserve"> обучения  </w:t>
      </w:r>
    </w:p>
    <w:p w:rsidR="00782106" w:rsidRPr="00364B98" w:rsidRDefault="00782106" w:rsidP="007821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БПОУ ОО «Омский строительный колледж»</w:t>
      </w:r>
    </w:p>
    <w:p w:rsidR="00782106" w:rsidRDefault="00782106" w:rsidP="00782106">
      <w:pPr>
        <w:jc w:val="center"/>
        <w:rPr>
          <w:b/>
          <w:sz w:val="28"/>
          <w:szCs w:val="28"/>
        </w:rPr>
      </w:pPr>
    </w:p>
    <w:p w:rsidR="00782106" w:rsidRPr="00BF18A2" w:rsidRDefault="00782106" w:rsidP="00782106">
      <w:pPr>
        <w:jc w:val="center"/>
        <w:rPr>
          <w:b/>
          <w:sz w:val="28"/>
          <w:szCs w:val="28"/>
        </w:rPr>
      </w:pP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054"/>
        <w:gridCol w:w="1274"/>
        <w:gridCol w:w="1698"/>
        <w:gridCol w:w="1274"/>
        <w:gridCol w:w="1980"/>
      </w:tblGrid>
      <w:tr w:rsidR="00782106" w:rsidRPr="00A354A8" w:rsidTr="00782106">
        <w:trPr>
          <w:cantSplit/>
          <w:trHeight w:val="2318"/>
        </w:trPr>
        <w:tc>
          <w:tcPr>
            <w:tcW w:w="2508" w:type="dxa"/>
          </w:tcPr>
          <w:p w:rsidR="00782106" w:rsidRPr="00A354A8" w:rsidRDefault="00365F51" w:rsidP="0078210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С</w:t>
            </w:r>
            <w:r w:rsidR="00782106">
              <w:rPr>
                <w:sz w:val="28"/>
                <w:szCs w:val="28"/>
              </w:rPr>
              <w:t>пециальность</w:t>
            </w:r>
            <w:r>
              <w:rPr>
                <w:sz w:val="28"/>
                <w:szCs w:val="28"/>
              </w:rPr>
              <w:t>,код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782106" w:rsidRPr="00A354A8" w:rsidRDefault="00782106" w:rsidP="00782106">
            <w:pPr>
              <w:jc w:val="center"/>
            </w:pPr>
            <w:r w:rsidRPr="00A354A8">
              <w:t>Всего, чел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782106" w:rsidRPr="00A354A8" w:rsidRDefault="00782106" w:rsidP="00782106">
            <w:pPr>
              <w:ind w:left="113" w:right="113"/>
              <w:jc w:val="center"/>
            </w:pPr>
            <w:r>
              <w:t>Трудоустроено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782106" w:rsidRPr="00A354A8" w:rsidRDefault="00782106" w:rsidP="00782106">
            <w:pPr>
              <w:ind w:left="113" w:right="113"/>
              <w:jc w:val="center"/>
            </w:pPr>
            <w:r w:rsidRPr="00A354A8">
              <w:t>Продолжили обучение в ОУ СПО, ОУ ВПО</w:t>
            </w:r>
            <w:r>
              <w:t>,%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782106" w:rsidRPr="00A354A8" w:rsidRDefault="00782106" w:rsidP="00782106">
            <w:pPr>
              <w:ind w:left="113" w:right="113"/>
              <w:jc w:val="center"/>
            </w:pPr>
            <w:r>
              <w:t>Подлежат призыву в ряды РА,%</w:t>
            </w:r>
          </w:p>
        </w:tc>
        <w:tc>
          <w:tcPr>
            <w:tcW w:w="1984" w:type="dxa"/>
            <w:shd w:val="clear" w:color="auto" w:fill="auto"/>
            <w:textDirection w:val="btLr"/>
          </w:tcPr>
          <w:p w:rsidR="00782106" w:rsidRPr="00A354A8" w:rsidRDefault="00782106" w:rsidP="00782106">
            <w:pPr>
              <w:ind w:left="113" w:right="113"/>
              <w:jc w:val="center"/>
            </w:pPr>
            <w:r>
              <w:t xml:space="preserve">Не трудоустроены по семейным обстоятельствам, %  </w:t>
            </w:r>
          </w:p>
        </w:tc>
      </w:tr>
      <w:tr w:rsidR="00782106" w:rsidRPr="004473C5" w:rsidTr="00782106">
        <w:trPr>
          <w:trHeight w:val="270"/>
        </w:trPr>
        <w:tc>
          <w:tcPr>
            <w:tcW w:w="2508" w:type="dxa"/>
          </w:tcPr>
          <w:p w:rsidR="00782106" w:rsidRPr="004473C5" w:rsidRDefault="004C37BD" w:rsidP="00782106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07.02.01   </w:t>
            </w:r>
            <w:r w:rsidR="00782106" w:rsidRPr="008F2712">
              <w:rPr>
                <w:sz w:val="28"/>
                <w:szCs w:val="28"/>
              </w:rPr>
              <w:t>Архитектура</w:t>
            </w:r>
          </w:p>
        </w:tc>
        <w:tc>
          <w:tcPr>
            <w:tcW w:w="2057" w:type="dxa"/>
            <w:shd w:val="clear" w:color="auto" w:fill="auto"/>
          </w:tcPr>
          <w:p w:rsidR="00782106" w:rsidRPr="004473C5" w:rsidRDefault="00782106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782106" w:rsidRPr="00B15213" w:rsidRDefault="00782106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82106" w:rsidRPr="004473C5" w:rsidRDefault="00782106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82106" w:rsidRPr="004473C5" w:rsidRDefault="00782106" w:rsidP="0078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2106" w:rsidRPr="004473C5" w:rsidRDefault="00782106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2106" w:rsidRPr="004473C5" w:rsidTr="00782106">
        <w:trPr>
          <w:trHeight w:val="150"/>
        </w:trPr>
        <w:tc>
          <w:tcPr>
            <w:tcW w:w="2508" w:type="dxa"/>
          </w:tcPr>
          <w:p w:rsidR="004C37BD" w:rsidRDefault="004C37BD" w:rsidP="00782106">
            <w:pPr>
              <w:jc w:val="center"/>
              <w:rPr>
                <w:sz w:val="28"/>
                <w:szCs w:val="28"/>
              </w:rPr>
            </w:pPr>
            <w:r w:rsidRPr="0070286B">
              <w:rPr>
                <w:sz w:val="28"/>
                <w:szCs w:val="28"/>
              </w:rPr>
              <w:t xml:space="preserve">08.02.08  </w:t>
            </w:r>
          </w:p>
          <w:p w:rsidR="00782106" w:rsidRPr="008F2712" w:rsidRDefault="00782106" w:rsidP="00782106">
            <w:pPr>
              <w:jc w:val="center"/>
              <w:rPr>
                <w:sz w:val="28"/>
                <w:szCs w:val="28"/>
              </w:rPr>
            </w:pPr>
            <w:r w:rsidRPr="008F2712">
              <w:rPr>
                <w:sz w:val="28"/>
                <w:szCs w:val="28"/>
              </w:rPr>
              <w:t>Монтаж и эксплуатация оборудования и систем газоснабжения</w:t>
            </w:r>
          </w:p>
        </w:tc>
        <w:tc>
          <w:tcPr>
            <w:tcW w:w="2057" w:type="dxa"/>
            <w:shd w:val="clear" w:color="auto" w:fill="auto"/>
          </w:tcPr>
          <w:p w:rsidR="00782106" w:rsidRPr="004C37BD" w:rsidRDefault="00FA5B65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782106" w:rsidRPr="00B15213" w:rsidRDefault="004C37BD" w:rsidP="00FA5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5B65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782106" w:rsidRPr="004473C5" w:rsidRDefault="00782106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82106" w:rsidRPr="004473C5" w:rsidRDefault="00782106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82106" w:rsidRPr="004473C5" w:rsidRDefault="00782106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106" w:rsidRPr="004473C5" w:rsidTr="00782106">
        <w:trPr>
          <w:trHeight w:val="157"/>
        </w:trPr>
        <w:tc>
          <w:tcPr>
            <w:tcW w:w="2508" w:type="dxa"/>
          </w:tcPr>
          <w:p w:rsidR="00782106" w:rsidRPr="008F2712" w:rsidRDefault="004C37BD" w:rsidP="0078210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21.02.08  </w:t>
            </w:r>
            <w:r w:rsidR="00782106" w:rsidRPr="008F2712">
              <w:rPr>
                <w:sz w:val="28"/>
                <w:szCs w:val="28"/>
              </w:rPr>
              <w:t>Прикладная</w:t>
            </w:r>
            <w:proofErr w:type="gramEnd"/>
            <w:r w:rsidR="00782106" w:rsidRPr="008F2712">
              <w:rPr>
                <w:sz w:val="28"/>
                <w:szCs w:val="28"/>
              </w:rPr>
              <w:t xml:space="preserve"> геодезия</w:t>
            </w:r>
          </w:p>
        </w:tc>
        <w:tc>
          <w:tcPr>
            <w:tcW w:w="2057" w:type="dxa"/>
            <w:shd w:val="clear" w:color="auto" w:fill="auto"/>
          </w:tcPr>
          <w:p w:rsidR="00782106" w:rsidRPr="004C37BD" w:rsidRDefault="004C37BD" w:rsidP="00782106">
            <w:pPr>
              <w:jc w:val="center"/>
              <w:rPr>
                <w:sz w:val="28"/>
                <w:szCs w:val="28"/>
              </w:rPr>
            </w:pPr>
            <w:r w:rsidRPr="004C37BD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782106" w:rsidRPr="00B15213" w:rsidRDefault="004C37BD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82106" w:rsidRPr="004473C5" w:rsidRDefault="00782106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82106" w:rsidRPr="004473C5" w:rsidRDefault="00782106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2106" w:rsidRPr="004473C5" w:rsidRDefault="00782106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106" w:rsidRPr="004473C5" w:rsidTr="00365F51">
        <w:trPr>
          <w:trHeight w:val="1837"/>
        </w:trPr>
        <w:tc>
          <w:tcPr>
            <w:tcW w:w="2508" w:type="dxa"/>
          </w:tcPr>
          <w:p w:rsidR="00782106" w:rsidRPr="008F2712" w:rsidRDefault="004C37BD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21.02.06 </w:t>
            </w:r>
            <w:r w:rsidR="00782106" w:rsidRPr="008F2712">
              <w:rPr>
                <w:sz w:val="28"/>
                <w:szCs w:val="28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2057" w:type="dxa"/>
            <w:shd w:val="clear" w:color="auto" w:fill="auto"/>
          </w:tcPr>
          <w:p w:rsidR="00782106" w:rsidRPr="004C37BD" w:rsidRDefault="004C37BD" w:rsidP="00782106">
            <w:pPr>
              <w:jc w:val="center"/>
              <w:rPr>
                <w:sz w:val="28"/>
                <w:szCs w:val="28"/>
              </w:rPr>
            </w:pPr>
            <w:r w:rsidRPr="004C37BD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782106" w:rsidRPr="00B15213" w:rsidRDefault="00782106" w:rsidP="004C3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37B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82106" w:rsidRPr="004473C5" w:rsidRDefault="00782106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2106" w:rsidRPr="004473C5" w:rsidRDefault="00782106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2106" w:rsidRPr="004473C5" w:rsidRDefault="00782106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2106" w:rsidRPr="004473C5" w:rsidTr="00365F51">
        <w:trPr>
          <w:trHeight w:val="800"/>
        </w:trPr>
        <w:tc>
          <w:tcPr>
            <w:tcW w:w="2508" w:type="dxa"/>
          </w:tcPr>
          <w:p w:rsidR="00782106" w:rsidRDefault="004C37BD" w:rsidP="0078210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21.02.04  </w:t>
            </w:r>
            <w:r w:rsidR="00782106" w:rsidRPr="008F2712">
              <w:rPr>
                <w:sz w:val="28"/>
                <w:szCs w:val="28"/>
              </w:rPr>
              <w:t>Землеустройство</w:t>
            </w:r>
            <w:proofErr w:type="gramEnd"/>
          </w:p>
        </w:tc>
        <w:tc>
          <w:tcPr>
            <w:tcW w:w="2057" w:type="dxa"/>
            <w:shd w:val="clear" w:color="auto" w:fill="auto"/>
          </w:tcPr>
          <w:p w:rsidR="00782106" w:rsidRPr="004473C5" w:rsidRDefault="00782106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82106" w:rsidRPr="004473C5" w:rsidRDefault="00782106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82106" w:rsidRPr="004473C5" w:rsidRDefault="00782106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82106" w:rsidRPr="004473C5" w:rsidRDefault="00782106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2106" w:rsidRPr="004473C5" w:rsidRDefault="00782106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2106" w:rsidRPr="004473C5" w:rsidTr="00782106">
        <w:trPr>
          <w:trHeight w:val="210"/>
        </w:trPr>
        <w:tc>
          <w:tcPr>
            <w:tcW w:w="2508" w:type="dxa"/>
          </w:tcPr>
          <w:p w:rsidR="00782106" w:rsidRDefault="004C37BD" w:rsidP="00782106">
            <w:pPr>
              <w:jc w:val="center"/>
              <w:rPr>
                <w:sz w:val="28"/>
                <w:szCs w:val="28"/>
              </w:rPr>
            </w:pPr>
            <w:proofErr w:type="gramStart"/>
            <w:r w:rsidRPr="0070286B">
              <w:rPr>
                <w:sz w:val="28"/>
                <w:szCs w:val="28"/>
              </w:rPr>
              <w:t xml:space="preserve">08.02.01  </w:t>
            </w:r>
            <w:r w:rsidR="00782106" w:rsidRPr="00B26D09">
              <w:rPr>
                <w:sz w:val="28"/>
                <w:szCs w:val="28"/>
              </w:rPr>
              <w:t>Строительство</w:t>
            </w:r>
            <w:proofErr w:type="gramEnd"/>
            <w:r w:rsidR="00782106" w:rsidRPr="00B26D09">
              <w:rPr>
                <w:sz w:val="28"/>
                <w:szCs w:val="28"/>
              </w:rPr>
              <w:t xml:space="preserve"> и эксплуатация зданий и сооружений</w:t>
            </w:r>
          </w:p>
        </w:tc>
        <w:tc>
          <w:tcPr>
            <w:tcW w:w="2057" w:type="dxa"/>
            <w:shd w:val="clear" w:color="auto" w:fill="auto"/>
          </w:tcPr>
          <w:p w:rsidR="00782106" w:rsidRPr="004473C5" w:rsidRDefault="00782106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782106" w:rsidRPr="00B15213" w:rsidRDefault="00782106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782106" w:rsidRPr="004473C5" w:rsidRDefault="00782106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82106" w:rsidRPr="004473C5" w:rsidRDefault="00782106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2106" w:rsidRPr="004473C5" w:rsidRDefault="00782106" w:rsidP="0078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65F51" w:rsidRDefault="00365F51" w:rsidP="00782106">
      <w:pPr>
        <w:rPr>
          <w:sz w:val="22"/>
          <w:szCs w:val="22"/>
        </w:rPr>
      </w:pPr>
    </w:p>
    <w:p w:rsidR="00365F51" w:rsidRDefault="00365F51" w:rsidP="00782106">
      <w:pPr>
        <w:rPr>
          <w:sz w:val="22"/>
          <w:szCs w:val="22"/>
        </w:rPr>
      </w:pPr>
    </w:p>
    <w:p w:rsidR="00365F51" w:rsidRDefault="00365F51" w:rsidP="00782106">
      <w:pPr>
        <w:rPr>
          <w:sz w:val="22"/>
          <w:szCs w:val="22"/>
        </w:rPr>
      </w:pPr>
    </w:p>
    <w:p w:rsidR="00365F51" w:rsidRDefault="00365F51" w:rsidP="00782106">
      <w:pPr>
        <w:rPr>
          <w:sz w:val="22"/>
          <w:szCs w:val="22"/>
        </w:rPr>
      </w:pPr>
    </w:p>
    <w:p w:rsidR="00782106" w:rsidRPr="006D111A" w:rsidRDefault="00782106" w:rsidP="00782106">
      <w:pPr>
        <w:rPr>
          <w:sz w:val="22"/>
          <w:szCs w:val="22"/>
        </w:rPr>
      </w:pPr>
      <w:r w:rsidRPr="006D111A">
        <w:rPr>
          <w:sz w:val="22"/>
          <w:szCs w:val="22"/>
        </w:rPr>
        <w:t xml:space="preserve">Ответственное лицо </w:t>
      </w:r>
    </w:p>
    <w:p w:rsidR="00782106" w:rsidRDefault="00782106" w:rsidP="00782106">
      <w:pPr>
        <w:rPr>
          <w:sz w:val="22"/>
          <w:szCs w:val="22"/>
        </w:rPr>
      </w:pPr>
      <w:r w:rsidRPr="006D111A">
        <w:rPr>
          <w:sz w:val="22"/>
          <w:szCs w:val="22"/>
        </w:rPr>
        <w:t xml:space="preserve">зав. отд. профориентации и трудоустройства         </w:t>
      </w:r>
      <w:r>
        <w:rPr>
          <w:sz w:val="22"/>
          <w:szCs w:val="22"/>
        </w:rPr>
        <w:t xml:space="preserve">                              </w:t>
      </w:r>
    </w:p>
    <w:p w:rsidR="00782106" w:rsidRDefault="00782106" w:rsidP="00782106">
      <w:r w:rsidRPr="006D111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Иощенко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О.Е.</w:t>
      </w:r>
      <w:r w:rsidRPr="006D111A">
        <w:rPr>
          <w:sz w:val="22"/>
          <w:szCs w:val="22"/>
        </w:rPr>
        <w:t>.</w:t>
      </w:r>
      <w:proofErr w:type="gramEnd"/>
    </w:p>
    <w:p w:rsidR="00782106" w:rsidRDefault="00782106" w:rsidP="00782106">
      <w:pPr>
        <w:tabs>
          <w:tab w:val="left" w:pos="1129"/>
        </w:tabs>
      </w:pPr>
      <w:r>
        <w:t xml:space="preserve">тел. </w:t>
      </w:r>
      <w:r w:rsidRPr="006D111A">
        <w:rPr>
          <w:i/>
        </w:rPr>
        <w:t>8</w:t>
      </w:r>
      <w:r>
        <w:rPr>
          <w:i/>
        </w:rPr>
        <w:t>-960-981-36-24</w:t>
      </w:r>
    </w:p>
    <w:p w:rsidR="00782106" w:rsidRPr="00781E25" w:rsidRDefault="00782106" w:rsidP="00782106">
      <w:pPr>
        <w:tabs>
          <w:tab w:val="left" w:pos="1129"/>
        </w:tabs>
      </w:pPr>
    </w:p>
    <w:p w:rsidR="004941D5" w:rsidRDefault="004941D5"/>
    <w:sectPr w:rsidR="0049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3C"/>
    <w:rsid w:val="00365F51"/>
    <w:rsid w:val="003B263C"/>
    <w:rsid w:val="004941D5"/>
    <w:rsid w:val="004C37BD"/>
    <w:rsid w:val="005037ED"/>
    <w:rsid w:val="00782106"/>
    <w:rsid w:val="00F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38D37-D053-472A-95AA-28F3BA25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inwin</cp:lastModifiedBy>
  <cp:revision>4</cp:revision>
  <dcterms:created xsi:type="dcterms:W3CDTF">2018-06-29T07:16:00Z</dcterms:created>
  <dcterms:modified xsi:type="dcterms:W3CDTF">2018-09-03T08:45:00Z</dcterms:modified>
</cp:coreProperties>
</file>